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05" w:rsidRPr="00A23837" w:rsidRDefault="00212205" w:rsidP="00212205">
      <w:pPr>
        <w:jc w:val="right"/>
        <w:rPr>
          <w:b/>
        </w:rPr>
      </w:pPr>
      <w:r>
        <w:rPr>
          <w:b/>
          <w:sz w:val="36"/>
        </w:rPr>
        <w:t xml:space="preserve">Formulaire de gestion </w:t>
      </w:r>
      <w:r w:rsidRPr="00A23837">
        <w:rPr>
          <w:b/>
          <w:sz w:val="36"/>
        </w:rPr>
        <w:t>de conflit</w:t>
      </w:r>
      <w:r>
        <w:rPr>
          <w:b/>
          <w:sz w:val="36"/>
        </w:rPr>
        <w:t>s</w:t>
      </w:r>
      <w:r w:rsidRPr="00A23837">
        <w:rPr>
          <w:b/>
          <w:sz w:val="36"/>
        </w:rPr>
        <w:t xml:space="preserve"> et/ou plainte</w:t>
      </w:r>
      <w:r>
        <w:rPr>
          <w:b/>
          <w:sz w:val="36"/>
        </w:rPr>
        <w:t>s</w:t>
      </w:r>
    </w:p>
    <w:p w:rsidR="00212205" w:rsidRDefault="00212205" w:rsidP="00212205">
      <w:pPr>
        <w:spacing w:after="0"/>
        <w:jc w:val="center"/>
      </w:pPr>
      <w:r w:rsidRPr="00EB4AB1">
        <w:t>**Document confidentiel**</w:t>
      </w:r>
    </w:p>
    <w:p w:rsidR="00A8639E" w:rsidRPr="00EB4AB1" w:rsidRDefault="00A8639E" w:rsidP="00212205">
      <w:pPr>
        <w:spacing w:after="0"/>
        <w:jc w:val="center"/>
      </w:pPr>
    </w:p>
    <w:tbl>
      <w:tblPr>
        <w:tblStyle w:val="Grilledutableau"/>
        <w:tblW w:w="8630" w:type="dxa"/>
        <w:tblLook w:val="04A0" w:firstRow="1" w:lastRow="0" w:firstColumn="1" w:lastColumn="0" w:noHBand="0" w:noVBand="1"/>
      </w:tblPr>
      <w:tblGrid>
        <w:gridCol w:w="3795"/>
        <w:gridCol w:w="736"/>
        <w:gridCol w:w="3666"/>
        <w:gridCol w:w="433"/>
      </w:tblGrid>
      <w:tr w:rsidR="00A8639E" w:rsidTr="00A8639E">
        <w:tc>
          <w:tcPr>
            <w:tcW w:w="3795" w:type="dxa"/>
          </w:tcPr>
          <w:p w:rsidR="00A8639E" w:rsidRPr="00A8639E" w:rsidRDefault="00A8639E" w:rsidP="00A8639E">
            <w:pPr>
              <w:rPr>
                <w:b/>
              </w:rPr>
            </w:pPr>
            <w:r w:rsidRPr="00A8639E">
              <w:rPr>
                <w:b/>
              </w:rPr>
              <w:t>Rencontre individuelle avec l’employé ayant formulé la plainte</w:t>
            </w:r>
          </w:p>
        </w:tc>
        <w:tc>
          <w:tcPr>
            <w:tcW w:w="736" w:type="dxa"/>
          </w:tcPr>
          <w:p w:rsidR="00A8639E" w:rsidRPr="00BC5950" w:rsidRDefault="00A8639E" w:rsidP="00A8639E">
            <w:pPr>
              <w:rPr>
                <w:sz w:val="36"/>
              </w:rPr>
            </w:pPr>
            <w:r w:rsidRPr="00BC5950">
              <w:rPr>
                <w:sz w:val="36"/>
              </w:rPr>
              <w:sym w:font="Symbol" w:char="F090"/>
            </w:r>
          </w:p>
          <w:p w:rsidR="00A8639E" w:rsidRDefault="00A8639E" w:rsidP="00A8639E"/>
        </w:tc>
        <w:tc>
          <w:tcPr>
            <w:tcW w:w="3666" w:type="dxa"/>
          </w:tcPr>
          <w:p w:rsidR="00A8639E" w:rsidRDefault="00A8639E" w:rsidP="00A8639E">
            <w:r w:rsidRPr="00A8639E">
              <w:rPr>
                <w:b/>
              </w:rPr>
              <w:t>Rencontre individuelle avec l’employé visé par la plainte</w:t>
            </w:r>
          </w:p>
        </w:tc>
        <w:tc>
          <w:tcPr>
            <w:tcW w:w="433" w:type="dxa"/>
          </w:tcPr>
          <w:p w:rsidR="00A8639E" w:rsidRPr="00BC5950" w:rsidRDefault="00A8639E" w:rsidP="00A8639E">
            <w:pPr>
              <w:rPr>
                <w:sz w:val="36"/>
              </w:rPr>
            </w:pPr>
            <w:r w:rsidRPr="00BC5950">
              <w:rPr>
                <w:sz w:val="36"/>
              </w:rPr>
              <w:sym w:font="Symbol" w:char="F090"/>
            </w:r>
          </w:p>
          <w:p w:rsidR="00A8639E" w:rsidRDefault="00A8639E" w:rsidP="00A8639E"/>
        </w:tc>
      </w:tr>
    </w:tbl>
    <w:p w:rsidR="00212205" w:rsidRDefault="00212205" w:rsidP="0021220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1683"/>
        <w:gridCol w:w="1319"/>
        <w:gridCol w:w="754"/>
        <w:gridCol w:w="433"/>
        <w:gridCol w:w="69"/>
        <w:gridCol w:w="1055"/>
        <w:gridCol w:w="1054"/>
      </w:tblGrid>
      <w:tr w:rsidR="00212205" w:rsidTr="002333FE">
        <w:tc>
          <w:tcPr>
            <w:tcW w:w="4028" w:type="dxa"/>
            <w:gridSpan w:val="2"/>
          </w:tcPr>
          <w:p w:rsidR="00212205" w:rsidRPr="00A8639E" w:rsidRDefault="00212205" w:rsidP="002333FE">
            <w:pPr>
              <w:rPr>
                <w:b/>
                <w:color w:val="FF0000"/>
                <w:sz w:val="36"/>
              </w:rPr>
            </w:pPr>
            <w:r w:rsidRPr="00A8639E">
              <w:rPr>
                <w:b/>
              </w:rPr>
              <w:t>Nom de l’employé qui formule la plainte </w:t>
            </w:r>
          </w:p>
        </w:tc>
        <w:tc>
          <w:tcPr>
            <w:tcW w:w="4602" w:type="dxa"/>
            <w:gridSpan w:val="6"/>
          </w:tcPr>
          <w:p w:rsidR="00212205" w:rsidRPr="00A8639E" w:rsidRDefault="00212205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212205" w:rsidTr="002333FE">
        <w:trPr>
          <w:gridBefore w:val="1"/>
          <w:wBefore w:w="2326" w:type="dxa"/>
        </w:trPr>
        <w:tc>
          <w:tcPr>
            <w:tcW w:w="1702" w:type="dxa"/>
          </w:tcPr>
          <w:p w:rsidR="00212205" w:rsidRPr="00A8639E" w:rsidRDefault="00212205" w:rsidP="002333FE">
            <w:pPr>
              <w:rPr>
                <w:b/>
                <w:color w:val="FF0000"/>
                <w:sz w:val="36"/>
              </w:rPr>
            </w:pPr>
            <w:r w:rsidRPr="00A8639E">
              <w:rPr>
                <w:b/>
              </w:rPr>
              <w:t>Poste occupé </w:t>
            </w:r>
          </w:p>
        </w:tc>
        <w:tc>
          <w:tcPr>
            <w:tcW w:w="4602" w:type="dxa"/>
            <w:gridSpan w:val="6"/>
          </w:tcPr>
          <w:p w:rsidR="00212205" w:rsidRPr="00A8639E" w:rsidRDefault="00212205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212205" w:rsidTr="002333FE">
        <w:tc>
          <w:tcPr>
            <w:tcW w:w="4028" w:type="dxa"/>
            <w:gridSpan w:val="2"/>
          </w:tcPr>
          <w:p w:rsidR="00212205" w:rsidRPr="00A8639E" w:rsidRDefault="00212205" w:rsidP="002333FE">
            <w:pPr>
              <w:rPr>
                <w:b/>
                <w:color w:val="FF0000"/>
                <w:sz w:val="36"/>
              </w:rPr>
            </w:pPr>
            <w:r w:rsidRPr="00A8639E">
              <w:rPr>
                <w:b/>
              </w:rPr>
              <w:t>Nom du superviseur </w:t>
            </w:r>
          </w:p>
        </w:tc>
        <w:tc>
          <w:tcPr>
            <w:tcW w:w="4602" w:type="dxa"/>
            <w:gridSpan w:val="6"/>
          </w:tcPr>
          <w:p w:rsidR="00212205" w:rsidRPr="00A8639E" w:rsidRDefault="00212205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212205" w:rsidTr="002333FE">
        <w:trPr>
          <w:gridAfter w:val="3"/>
          <w:wAfter w:w="2234" w:type="dxa"/>
        </w:trPr>
        <w:tc>
          <w:tcPr>
            <w:tcW w:w="6160" w:type="dxa"/>
            <w:gridSpan w:val="4"/>
          </w:tcPr>
          <w:p w:rsidR="00212205" w:rsidRPr="00A8639E" w:rsidRDefault="00212205" w:rsidP="002333FE">
            <w:pPr>
              <w:rPr>
                <w:b/>
                <w:color w:val="FF0000"/>
                <w:sz w:val="36"/>
              </w:rPr>
            </w:pPr>
            <w:r w:rsidRPr="00A8639E">
              <w:rPr>
                <w:b/>
              </w:rPr>
              <w:t>Le superviseur est présent aux rencontres de résolution de conflit</w:t>
            </w:r>
          </w:p>
        </w:tc>
        <w:tc>
          <w:tcPr>
            <w:tcW w:w="236" w:type="dxa"/>
          </w:tcPr>
          <w:p w:rsidR="00212205" w:rsidRPr="00A8639E" w:rsidRDefault="00A8639E" w:rsidP="002333FE">
            <w:pPr>
              <w:rPr>
                <w:sz w:val="36"/>
              </w:rPr>
            </w:pPr>
            <w:r w:rsidRPr="00BC5950">
              <w:rPr>
                <w:sz w:val="36"/>
              </w:rPr>
              <w:sym w:font="Symbol" w:char="F090"/>
            </w:r>
          </w:p>
        </w:tc>
      </w:tr>
      <w:tr w:rsidR="00212205" w:rsidTr="002333FE">
        <w:tc>
          <w:tcPr>
            <w:tcW w:w="4028" w:type="dxa"/>
            <w:gridSpan w:val="2"/>
            <w:vMerge w:val="restart"/>
          </w:tcPr>
          <w:p w:rsidR="00212205" w:rsidRPr="00A8639E" w:rsidRDefault="00212205" w:rsidP="002333FE">
            <w:pPr>
              <w:rPr>
                <w:b/>
              </w:rPr>
            </w:pPr>
            <w:r w:rsidRPr="00A8639E">
              <w:rPr>
                <w:b/>
              </w:rPr>
              <w:t>Nom du ou des membres du comité de bonnes ententes présents à la rencontre</w:t>
            </w:r>
          </w:p>
        </w:tc>
        <w:tc>
          <w:tcPr>
            <w:tcW w:w="4602" w:type="dxa"/>
            <w:gridSpan w:val="6"/>
          </w:tcPr>
          <w:p w:rsidR="00212205" w:rsidRPr="00A8639E" w:rsidRDefault="00212205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212205" w:rsidTr="002333FE">
        <w:tc>
          <w:tcPr>
            <w:tcW w:w="4028" w:type="dxa"/>
            <w:gridSpan w:val="2"/>
            <w:vMerge/>
          </w:tcPr>
          <w:p w:rsidR="00212205" w:rsidRPr="00A8639E" w:rsidRDefault="00212205" w:rsidP="002333FE">
            <w:pPr>
              <w:rPr>
                <w:b/>
                <w:color w:val="FF0000"/>
                <w:sz w:val="36"/>
              </w:rPr>
            </w:pPr>
          </w:p>
        </w:tc>
        <w:tc>
          <w:tcPr>
            <w:tcW w:w="4602" w:type="dxa"/>
            <w:gridSpan w:val="6"/>
          </w:tcPr>
          <w:p w:rsidR="00212205" w:rsidRPr="00A8639E" w:rsidRDefault="00212205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212205" w:rsidTr="002333FE">
        <w:tc>
          <w:tcPr>
            <w:tcW w:w="4028" w:type="dxa"/>
            <w:gridSpan w:val="2"/>
          </w:tcPr>
          <w:p w:rsidR="00212205" w:rsidRPr="00A8639E" w:rsidRDefault="00212205" w:rsidP="002333FE">
            <w:pPr>
              <w:rPr>
                <w:b/>
                <w:color w:val="FF0000"/>
                <w:sz w:val="36"/>
              </w:rPr>
            </w:pPr>
            <w:r w:rsidRPr="00A8639E">
              <w:rPr>
                <w:b/>
              </w:rPr>
              <w:t>Nom de l’employé visé par la plainte </w:t>
            </w:r>
          </w:p>
        </w:tc>
        <w:tc>
          <w:tcPr>
            <w:tcW w:w="4602" w:type="dxa"/>
            <w:gridSpan w:val="6"/>
          </w:tcPr>
          <w:p w:rsidR="00212205" w:rsidRPr="00A8639E" w:rsidRDefault="00212205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212205" w:rsidTr="002333FE">
        <w:trPr>
          <w:gridBefore w:val="1"/>
          <w:wBefore w:w="2326" w:type="dxa"/>
        </w:trPr>
        <w:tc>
          <w:tcPr>
            <w:tcW w:w="1702" w:type="dxa"/>
          </w:tcPr>
          <w:p w:rsidR="00212205" w:rsidRPr="00A8639E" w:rsidRDefault="00212205" w:rsidP="002333FE">
            <w:pPr>
              <w:rPr>
                <w:b/>
              </w:rPr>
            </w:pPr>
            <w:r w:rsidRPr="00A8639E">
              <w:rPr>
                <w:b/>
              </w:rPr>
              <w:t>Poste occupé </w:t>
            </w:r>
          </w:p>
        </w:tc>
        <w:tc>
          <w:tcPr>
            <w:tcW w:w="4602" w:type="dxa"/>
            <w:gridSpan w:val="6"/>
          </w:tcPr>
          <w:p w:rsidR="00212205" w:rsidRPr="00A8639E" w:rsidRDefault="00212205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212205" w:rsidTr="002333FE">
        <w:tc>
          <w:tcPr>
            <w:tcW w:w="4028" w:type="dxa"/>
            <w:gridSpan w:val="2"/>
          </w:tcPr>
          <w:p w:rsidR="00212205" w:rsidRPr="00A8639E" w:rsidRDefault="00212205" w:rsidP="002333FE">
            <w:pPr>
              <w:rPr>
                <w:b/>
              </w:rPr>
            </w:pPr>
            <w:r w:rsidRPr="00A8639E">
              <w:rPr>
                <w:b/>
              </w:rPr>
              <w:t>Date de ou des évènements</w:t>
            </w:r>
          </w:p>
        </w:tc>
        <w:tc>
          <w:tcPr>
            <w:tcW w:w="1354" w:type="dxa"/>
          </w:tcPr>
          <w:p w:rsidR="00212205" w:rsidRPr="00A8639E" w:rsidRDefault="00212205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085" w:type="dxa"/>
            <w:gridSpan w:val="3"/>
          </w:tcPr>
          <w:p w:rsidR="00212205" w:rsidRPr="00637A0D" w:rsidRDefault="00212205" w:rsidP="002333FE">
            <w:pPr>
              <w:rPr>
                <w:rFonts w:ascii="Bradley Hand ITC" w:hAnsi="Bradley Hand ITC"/>
              </w:rPr>
            </w:pPr>
          </w:p>
        </w:tc>
        <w:tc>
          <w:tcPr>
            <w:tcW w:w="1082" w:type="dxa"/>
          </w:tcPr>
          <w:p w:rsidR="00212205" w:rsidRPr="00637A0D" w:rsidRDefault="00212205" w:rsidP="002333FE">
            <w:pPr>
              <w:rPr>
                <w:rFonts w:ascii="Bradley Hand ITC" w:hAnsi="Bradley Hand ITC"/>
              </w:rPr>
            </w:pPr>
          </w:p>
        </w:tc>
        <w:tc>
          <w:tcPr>
            <w:tcW w:w="1081" w:type="dxa"/>
          </w:tcPr>
          <w:p w:rsidR="00212205" w:rsidRPr="00637A0D" w:rsidRDefault="00212205" w:rsidP="002333FE">
            <w:pPr>
              <w:rPr>
                <w:rFonts w:ascii="Bradley Hand ITC" w:hAnsi="Bradley Hand ITC"/>
              </w:rPr>
            </w:pPr>
          </w:p>
        </w:tc>
      </w:tr>
      <w:tr w:rsidR="00212205" w:rsidTr="002333FE">
        <w:trPr>
          <w:gridAfter w:val="5"/>
          <w:wAfter w:w="3248" w:type="dxa"/>
        </w:trPr>
        <w:tc>
          <w:tcPr>
            <w:tcW w:w="4028" w:type="dxa"/>
            <w:gridSpan w:val="2"/>
          </w:tcPr>
          <w:p w:rsidR="00212205" w:rsidRPr="00A8639E" w:rsidRDefault="00212205" w:rsidP="002333FE">
            <w:pPr>
              <w:rPr>
                <w:b/>
              </w:rPr>
            </w:pPr>
            <w:r w:rsidRPr="00A8639E">
              <w:rPr>
                <w:b/>
              </w:rPr>
              <w:t>Date de la rencontre</w:t>
            </w:r>
          </w:p>
        </w:tc>
        <w:tc>
          <w:tcPr>
            <w:tcW w:w="1354" w:type="dxa"/>
          </w:tcPr>
          <w:p w:rsidR="00212205" w:rsidRPr="00A8639E" w:rsidRDefault="00212205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</w:tbl>
    <w:p w:rsidR="00212205" w:rsidRDefault="00212205" w:rsidP="00212205">
      <w:pPr>
        <w:rPr>
          <w:b/>
          <w:color w:val="FF0000"/>
          <w:sz w:val="36"/>
        </w:rPr>
      </w:pPr>
    </w:p>
    <w:p w:rsidR="00212205" w:rsidRPr="00BC5950" w:rsidRDefault="00212205" w:rsidP="00212205">
      <w:pPr>
        <w:rPr>
          <w:b/>
        </w:rPr>
      </w:pPr>
      <w:r w:rsidRPr="00BC5950">
        <w:rPr>
          <w:b/>
        </w:rPr>
        <w:t>Présentation des faits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623D98" w:rsidTr="002333FE">
        <w:tc>
          <w:tcPr>
            <w:tcW w:w="8630" w:type="dxa"/>
          </w:tcPr>
          <w:p w:rsidR="00623D98" w:rsidRDefault="00623D98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623D98" w:rsidTr="002333FE">
        <w:tc>
          <w:tcPr>
            <w:tcW w:w="8630" w:type="dxa"/>
          </w:tcPr>
          <w:p w:rsidR="00623D98" w:rsidRDefault="00623D98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623D98" w:rsidTr="002333FE">
        <w:tc>
          <w:tcPr>
            <w:tcW w:w="8630" w:type="dxa"/>
          </w:tcPr>
          <w:p w:rsidR="00623D98" w:rsidRDefault="00623D98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623D98" w:rsidTr="002333FE">
        <w:tc>
          <w:tcPr>
            <w:tcW w:w="8630" w:type="dxa"/>
          </w:tcPr>
          <w:p w:rsidR="00623D98" w:rsidRDefault="00623D98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623D98" w:rsidTr="002333FE">
        <w:tc>
          <w:tcPr>
            <w:tcW w:w="8630" w:type="dxa"/>
          </w:tcPr>
          <w:p w:rsidR="00623D98" w:rsidRDefault="00623D98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</w:tbl>
    <w:p w:rsidR="00212205" w:rsidRDefault="00212205" w:rsidP="00212205">
      <w:pPr>
        <w:rPr>
          <w:b/>
        </w:rPr>
      </w:pPr>
    </w:p>
    <w:p w:rsidR="00212205" w:rsidRPr="00BC5950" w:rsidRDefault="00212205" w:rsidP="00212205">
      <w:pPr>
        <w:rPr>
          <w:b/>
        </w:rPr>
      </w:pPr>
      <w:r>
        <w:rPr>
          <w:b/>
        </w:rPr>
        <w:t>Suggestions pour améliorer la situation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623D98" w:rsidTr="002333FE">
        <w:tc>
          <w:tcPr>
            <w:tcW w:w="8630" w:type="dxa"/>
          </w:tcPr>
          <w:p w:rsidR="00623D98" w:rsidRDefault="00623D98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623D98" w:rsidTr="002333FE">
        <w:tc>
          <w:tcPr>
            <w:tcW w:w="8630" w:type="dxa"/>
          </w:tcPr>
          <w:p w:rsidR="00623D98" w:rsidRDefault="00623D98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623D98" w:rsidTr="002333FE">
        <w:tc>
          <w:tcPr>
            <w:tcW w:w="8630" w:type="dxa"/>
          </w:tcPr>
          <w:p w:rsidR="00623D98" w:rsidRDefault="00623D98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623D98" w:rsidTr="002333FE">
        <w:tc>
          <w:tcPr>
            <w:tcW w:w="8630" w:type="dxa"/>
          </w:tcPr>
          <w:p w:rsidR="00623D98" w:rsidRDefault="00623D98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623D98" w:rsidTr="002333FE">
        <w:tc>
          <w:tcPr>
            <w:tcW w:w="8630" w:type="dxa"/>
          </w:tcPr>
          <w:p w:rsidR="00623D98" w:rsidRDefault="00623D98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623D98" w:rsidTr="002333FE">
        <w:tc>
          <w:tcPr>
            <w:tcW w:w="8630" w:type="dxa"/>
          </w:tcPr>
          <w:p w:rsidR="00623D98" w:rsidRDefault="00623D98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623D98" w:rsidTr="002333FE">
        <w:tc>
          <w:tcPr>
            <w:tcW w:w="8630" w:type="dxa"/>
          </w:tcPr>
          <w:p w:rsidR="00623D98" w:rsidRDefault="00623D98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623D98" w:rsidTr="002333FE">
        <w:tc>
          <w:tcPr>
            <w:tcW w:w="8630" w:type="dxa"/>
          </w:tcPr>
          <w:p w:rsidR="00623D98" w:rsidRDefault="00623D98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623D98" w:rsidTr="002333FE">
        <w:tc>
          <w:tcPr>
            <w:tcW w:w="8630" w:type="dxa"/>
          </w:tcPr>
          <w:p w:rsidR="00623D98" w:rsidRDefault="00623D98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623D98" w:rsidTr="002333FE">
        <w:tc>
          <w:tcPr>
            <w:tcW w:w="8630" w:type="dxa"/>
          </w:tcPr>
          <w:p w:rsidR="00623D98" w:rsidRDefault="00623D98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</w:tbl>
    <w:p w:rsidR="00212205" w:rsidRDefault="00212205" w:rsidP="00212205">
      <w:pPr>
        <w:rPr>
          <w:b/>
          <w:sz w:val="36"/>
        </w:rPr>
      </w:pPr>
      <w:bookmarkStart w:id="0" w:name="_GoBack"/>
      <w:bookmarkEnd w:id="0"/>
    </w:p>
    <w:sectPr w:rsidR="00212205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39E" w:rsidRDefault="00A8639E" w:rsidP="00A8639E">
      <w:pPr>
        <w:spacing w:after="0" w:line="240" w:lineRule="auto"/>
      </w:pPr>
      <w:r>
        <w:separator/>
      </w:r>
    </w:p>
  </w:endnote>
  <w:endnote w:type="continuationSeparator" w:id="0">
    <w:p w:rsidR="00A8639E" w:rsidRDefault="00A8639E" w:rsidP="00A8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kzidenz Grotesk BE">
    <w:altName w:val="Akzidenz Grotesk B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681749"/>
      <w:docPartObj>
        <w:docPartGallery w:val="Page Numbers (Bottom of Page)"/>
        <w:docPartUnique/>
      </w:docPartObj>
    </w:sdtPr>
    <w:sdtContent>
      <w:p w:rsidR="00623D98" w:rsidRDefault="00623D9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23D98">
          <w:rPr>
            <w:noProof/>
            <w:lang w:val="fr-FR"/>
          </w:rPr>
          <w:t>1</w:t>
        </w:r>
        <w:r>
          <w:fldChar w:fldCharType="end"/>
        </w:r>
      </w:p>
    </w:sdtContent>
  </w:sdt>
  <w:p w:rsidR="00623D98" w:rsidRDefault="00623D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39E" w:rsidRDefault="00A8639E" w:rsidP="00A8639E">
      <w:pPr>
        <w:spacing w:after="0" w:line="240" w:lineRule="auto"/>
      </w:pPr>
      <w:r>
        <w:separator/>
      </w:r>
    </w:p>
  </w:footnote>
  <w:footnote w:type="continuationSeparator" w:id="0">
    <w:p w:rsidR="00A8639E" w:rsidRDefault="00A8639E" w:rsidP="00A8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39E" w:rsidRDefault="00A8639E">
    <w:pPr>
      <w:pStyle w:val="En-tte"/>
    </w:pPr>
    <w:r w:rsidRPr="000F14AC">
      <w:rPr>
        <w:rFonts w:ascii="Arial" w:eastAsia="Times New Roman" w:hAnsi="Arial" w:cs="Times New Roman"/>
        <w:b/>
        <w:bCs/>
        <w:noProof/>
        <w:sz w:val="24"/>
        <w:szCs w:val="24"/>
        <w:lang w:eastAsia="fr-CA"/>
      </w:rPr>
      <w:drawing>
        <wp:inline distT="0" distB="0" distL="0" distR="0" wp14:anchorId="20FEA450" wp14:editId="63F2474F">
          <wp:extent cx="866140" cy="600075"/>
          <wp:effectExtent l="0" t="0" r="0" b="9525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Cs/>
        <w:i/>
        <w:color w:val="595959"/>
        <w:lang w:eastAsia="fr-FR"/>
      </w:rPr>
      <w:t xml:space="preserve">                                                               </w:t>
    </w:r>
    <w:r>
      <w:rPr>
        <w:rFonts w:ascii="Arial" w:eastAsia="Times New Roman" w:hAnsi="Arial" w:cs="Arial"/>
        <w:bCs/>
        <w:i/>
        <w:color w:val="595959"/>
        <w:lang w:val="x-none" w:eastAsia="fr-FR"/>
      </w:rPr>
      <w:t xml:space="preserve">Guide RH – Outil </w:t>
    </w:r>
    <w:r>
      <w:rPr>
        <w:rFonts w:ascii="Arial" w:eastAsia="Times New Roman" w:hAnsi="Arial" w:cs="Arial"/>
        <w:bCs/>
        <w:i/>
        <w:color w:val="595959"/>
        <w:lang w:eastAsia="fr-FR"/>
      </w:rPr>
      <w:t>I</w:t>
    </w:r>
    <w:r>
      <w:rPr>
        <w:rFonts w:ascii="Arial" w:eastAsia="Times New Roman" w:hAnsi="Arial" w:cs="Arial"/>
        <w:bCs/>
        <w:i/>
        <w:color w:val="595959"/>
        <w:lang w:eastAsia="fr-FR"/>
      </w:rPr>
      <w:t>II</w:t>
    </w:r>
    <w:r w:rsidRPr="000F14AC">
      <w:rPr>
        <w:rFonts w:ascii="Arial" w:eastAsia="Times New Roman" w:hAnsi="Arial" w:cs="Arial"/>
        <w:bCs/>
        <w:i/>
        <w:color w:val="595959"/>
        <w:lang w:val="x-none" w:eastAsia="fr-FR"/>
      </w:rPr>
      <w:t xml:space="preserve"> chapitre </w:t>
    </w:r>
    <w:r>
      <w:rPr>
        <w:rFonts w:ascii="Arial" w:eastAsia="Times New Roman" w:hAnsi="Arial" w:cs="Arial"/>
        <w:bCs/>
        <w:i/>
        <w:color w:val="595959"/>
        <w:lang w:eastAsia="fr-FR"/>
      </w:rPr>
      <w:t>8.3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05"/>
    <w:rsid w:val="000044CA"/>
    <w:rsid w:val="00005491"/>
    <w:rsid w:val="000332E8"/>
    <w:rsid w:val="0003470E"/>
    <w:rsid w:val="00064EEF"/>
    <w:rsid w:val="000A08A6"/>
    <w:rsid w:val="000A3E38"/>
    <w:rsid w:val="000D30C1"/>
    <w:rsid w:val="000D4BB2"/>
    <w:rsid w:val="000F047A"/>
    <w:rsid w:val="000F056E"/>
    <w:rsid w:val="00125222"/>
    <w:rsid w:val="001417C4"/>
    <w:rsid w:val="0015449C"/>
    <w:rsid w:val="00154553"/>
    <w:rsid w:val="001A19B2"/>
    <w:rsid w:val="001D7E22"/>
    <w:rsid w:val="001F0C78"/>
    <w:rsid w:val="002019EB"/>
    <w:rsid w:val="00212205"/>
    <w:rsid w:val="00217D00"/>
    <w:rsid w:val="00217D95"/>
    <w:rsid w:val="00252CE3"/>
    <w:rsid w:val="00276E3D"/>
    <w:rsid w:val="00282845"/>
    <w:rsid w:val="00284CC1"/>
    <w:rsid w:val="002B1DEF"/>
    <w:rsid w:val="002D6026"/>
    <w:rsid w:val="002F59D2"/>
    <w:rsid w:val="00316EA5"/>
    <w:rsid w:val="003523A2"/>
    <w:rsid w:val="00354FD6"/>
    <w:rsid w:val="003651E9"/>
    <w:rsid w:val="00380ECB"/>
    <w:rsid w:val="00385CA4"/>
    <w:rsid w:val="00394478"/>
    <w:rsid w:val="003B44A1"/>
    <w:rsid w:val="003E1CB0"/>
    <w:rsid w:val="003F242B"/>
    <w:rsid w:val="003F6BC3"/>
    <w:rsid w:val="004004A7"/>
    <w:rsid w:val="0043497F"/>
    <w:rsid w:val="0045319F"/>
    <w:rsid w:val="00473C07"/>
    <w:rsid w:val="004A4A7B"/>
    <w:rsid w:val="004B31BE"/>
    <w:rsid w:val="004B4115"/>
    <w:rsid w:val="004C0087"/>
    <w:rsid w:val="00507418"/>
    <w:rsid w:val="00512889"/>
    <w:rsid w:val="005160BF"/>
    <w:rsid w:val="00544C7A"/>
    <w:rsid w:val="00554FB5"/>
    <w:rsid w:val="00576650"/>
    <w:rsid w:val="00590939"/>
    <w:rsid w:val="005930EE"/>
    <w:rsid w:val="00594C34"/>
    <w:rsid w:val="005B16AC"/>
    <w:rsid w:val="005B36F9"/>
    <w:rsid w:val="005B5CD7"/>
    <w:rsid w:val="005B6C78"/>
    <w:rsid w:val="005C7742"/>
    <w:rsid w:val="005D6064"/>
    <w:rsid w:val="005E1DDF"/>
    <w:rsid w:val="006224EC"/>
    <w:rsid w:val="00623D98"/>
    <w:rsid w:val="00627C41"/>
    <w:rsid w:val="006346F1"/>
    <w:rsid w:val="006462CB"/>
    <w:rsid w:val="00666094"/>
    <w:rsid w:val="006B46C6"/>
    <w:rsid w:val="006C48D9"/>
    <w:rsid w:val="006E211F"/>
    <w:rsid w:val="006F71F7"/>
    <w:rsid w:val="00707E8A"/>
    <w:rsid w:val="00714459"/>
    <w:rsid w:val="007312F2"/>
    <w:rsid w:val="00731710"/>
    <w:rsid w:val="007371C6"/>
    <w:rsid w:val="00754FD6"/>
    <w:rsid w:val="007645CD"/>
    <w:rsid w:val="007663F0"/>
    <w:rsid w:val="007769EB"/>
    <w:rsid w:val="007B03E7"/>
    <w:rsid w:val="007B2BCC"/>
    <w:rsid w:val="007B6248"/>
    <w:rsid w:val="007C2194"/>
    <w:rsid w:val="007D0E8E"/>
    <w:rsid w:val="007D7642"/>
    <w:rsid w:val="007F42B1"/>
    <w:rsid w:val="007F4B1B"/>
    <w:rsid w:val="00804325"/>
    <w:rsid w:val="00827C62"/>
    <w:rsid w:val="0084636D"/>
    <w:rsid w:val="00854B02"/>
    <w:rsid w:val="00861A6F"/>
    <w:rsid w:val="00867955"/>
    <w:rsid w:val="00894899"/>
    <w:rsid w:val="008A3563"/>
    <w:rsid w:val="008A6D39"/>
    <w:rsid w:val="008C7F99"/>
    <w:rsid w:val="00907E7F"/>
    <w:rsid w:val="00926EC3"/>
    <w:rsid w:val="0092763F"/>
    <w:rsid w:val="00933BB9"/>
    <w:rsid w:val="00987B46"/>
    <w:rsid w:val="009A4BDA"/>
    <w:rsid w:val="009B7D5A"/>
    <w:rsid w:val="009D29FD"/>
    <w:rsid w:val="009D6FA3"/>
    <w:rsid w:val="00A04293"/>
    <w:rsid w:val="00A04C25"/>
    <w:rsid w:val="00A05451"/>
    <w:rsid w:val="00A2074C"/>
    <w:rsid w:val="00A217A2"/>
    <w:rsid w:val="00A237EF"/>
    <w:rsid w:val="00A26A5E"/>
    <w:rsid w:val="00A33A0C"/>
    <w:rsid w:val="00A43924"/>
    <w:rsid w:val="00A63C06"/>
    <w:rsid w:val="00A67D05"/>
    <w:rsid w:val="00A8639E"/>
    <w:rsid w:val="00A86CE4"/>
    <w:rsid w:val="00A916A7"/>
    <w:rsid w:val="00A926AE"/>
    <w:rsid w:val="00AC01F8"/>
    <w:rsid w:val="00AD5A81"/>
    <w:rsid w:val="00B07AAE"/>
    <w:rsid w:val="00B25CFC"/>
    <w:rsid w:val="00B33738"/>
    <w:rsid w:val="00B43B7E"/>
    <w:rsid w:val="00B558A0"/>
    <w:rsid w:val="00B6710F"/>
    <w:rsid w:val="00B90923"/>
    <w:rsid w:val="00B97817"/>
    <w:rsid w:val="00BA4E64"/>
    <w:rsid w:val="00BA7AB4"/>
    <w:rsid w:val="00BD6643"/>
    <w:rsid w:val="00BF2015"/>
    <w:rsid w:val="00C022AF"/>
    <w:rsid w:val="00C02FCE"/>
    <w:rsid w:val="00C11510"/>
    <w:rsid w:val="00C11733"/>
    <w:rsid w:val="00C21F9C"/>
    <w:rsid w:val="00C2761B"/>
    <w:rsid w:val="00C41579"/>
    <w:rsid w:val="00C460FC"/>
    <w:rsid w:val="00C60A59"/>
    <w:rsid w:val="00C76AD5"/>
    <w:rsid w:val="00C85E74"/>
    <w:rsid w:val="00CA300E"/>
    <w:rsid w:val="00CA43B5"/>
    <w:rsid w:val="00CE7598"/>
    <w:rsid w:val="00D164DF"/>
    <w:rsid w:val="00D248EC"/>
    <w:rsid w:val="00D36B75"/>
    <w:rsid w:val="00D445E5"/>
    <w:rsid w:val="00D5686D"/>
    <w:rsid w:val="00D624CC"/>
    <w:rsid w:val="00D63929"/>
    <w:rsid w:val="00D773D1"/>
    <w:rsid w:val="00D80DC2"/>
    <w:rsid w:val="00D94101"/>
    <w:rsid w:val="00DC69A4"/>
    <w:rsid w:val="00DE2AC7"/>
    <w:rsid w:val="00DE695C"/>
    <w:rsid w:val="00DF5A53"/>
    <w:rsid w:val="00E56C8D"/>
    <w:rsid w:val="00E701D8"/>
    <w:rsid w:val="00E77B52"/>
    <w:rsid w:val="00E81BFC"/>
    <w:rsid w:val="00E955AA"/>
    <w:rsid w:val="00EB141B"/>
    <w:rsid w:val="00EC1011"/>
    <w:rsid w:val="00EC5D83"/>
    <w:rsid w:val="00ED6564"/>
    <w:rsid w:val="00EE108C"/>
    <w:rsid w:val="00EF4E09"/>
    <w:rsid w:val="00EF5290"/>
    <w:rsid w:val="00F10980"/>
    <w:rsid w:val="00F246B1"/>
    <w:rsid w:val="00F80003"/>
    <w:rsid w:val="00FD28D0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8F05"/>
  <w15:chartTrackingRefBased/>
  <w15:docId w15:val="{80225CA5-4058-43B1-9F83-C9870C80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20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Normal"/>
    <w:next w:val="Normal"/>
    <w:uiPriority w:val="99"/>
    <w:rsid w:val="00212205"/>
    <w:pPr>
      <w:autoSpaceDE w:val="0"/>
      <w:autoSpaceDN w:val="0"/>
      <w:adjustRightInd w:val="0"/>
      <w:spacing w:after="0" w:line="201" w:lineRule="atLeast"/>
    </w:pPr>
    <w:rPr>
      <w:rFonts w:ascii="Akzidenz Grotesk BE" w:hAnsi="Akzidenz Grotesk BE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863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639E"/>
  </w:style>
  <w:style w:type="paragraph" w:styleId="Pieddepage">
    <w:name w:val="footer"/>
    <w:basedOn w:val="Normal"/>
    <w:link w:val="PieddepageCar"/>
    <w:uiPriority w:val="99"/>
    <w:unhideWhenUsed/>
    <w:rsid w:val="00A863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Joannie Fortier St-Onge</cp:lastModifiedBy>
  <cp:revision>1</cp:revision>
  <dcterms:created xsi:type="dcterms:W3CDTF">2018-12-18T19:17:00Z</dcterms:created>
  <dcterms:modified xsi:type="dcterms:W3CDTF">2018-12-18T19:33:00Z</dcterms:modified>
</cp:coreProperties>
</file>